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7D9C" w:rsidRDefault="00037D9C" w:rsidP="00037D9C">
      <w:r>
        <w:t>Le lycée Vaclav Havel de Bègles vous propose une Journée Portes Ouvertes (JPO) Post-Bac le samedi 27 Février 2021 de 9hOO à 12h30. Le format sera en mode virtuel mais avec des outils originaux :</w:t>
      </w:r>
    </w:p>
    <w:p w:rsidR="00037D9C" w:rsidRDefault="00037D9C" w:rsidP="00037D9C"/>
    <w:p w:rsidR="00037D9C" w:rsidRDefault="00037D9C" w:rsidP="00037D9C">
      <w:r>
        <w:t>- Lives Youtube avec chat en direct :</w:t>
      </w:r>
    </w:p>
    <w:p w:rsidR="00037D9C" w:rsidRDefault="00037D9C" w:rsidP="00037D9C"/>
    <w:p w:rsidR="00037D9C" w:rsidRDefault="00037D9C" w:rsidP="00037D9C">
      <w:r>
        <w:t xml:space="preserve">BTS MMV : </w:t>
      </w:r>
      <w:hyperlink r:id="rId4" w:history="1">
        <w:r w:rsidRPr="00583B46">
          <w:rPr>
            <w:rStyle w:val="Lienhypertexte"/>
          </w:rPr>
          <w:t>https://youtu.be/IztvPxEQmF4</w:t>
        </w:r>
      </w:hyperlink>
    </w:p>
    <w:p w:rsidR="00037D9C" w:rsidRDefault="00037D9C" w:rsidP="00037D9C"/>
    <w:p w:rsidR="00037D9C" w:rsidRDefault="00037D9C" w:rsidP="00037D9C"/>
    <w:p w:rsidR="00037D9C" w:rsidRDefault="00037D9C" w:rsidP="00037D9C">
      <w:r>
        <w:t xml:space="preserve">BTS ESF : </w:t>
      </w:r>
      <w:hyperlink r:id="rId5" w:history="1">
        <w:r w:rsidRPr="00583B46">
          <w:rPr>
            <w:rStyle w:val="Lienhypertexte"/>
          </w:rPr>
          <w:t>https://youtu.be/cprJwJ_djCQ</w:t>
        </w:r>
      </w:hyperlink>
    </w:p>
    <w:p w:rsidR="00037D9C" w:rsidRDefault="00037D9C" w:rsidP="00037D9C"/>
    <w:p w:rsidR="00037D9C" w:rsidRDefault="00037D9C" w:rsidP="00037D9C"/>
    <w:p w:rsidR="00037D9C" w:rsidRDefault="00037D9C" w:rsidP="00037D9C">
      <w:r>
        <w:t xml:space="preserve">BTS SP3S : </w:t>
      </w:r>
      <w:hyperlink r:id="rId6" w:history="1">
        <w:r w:rsidRPr="00583B46">
          <w:rPr>
            <w:rStyle w:val="Lienhypertexte"/>
          </w:rPr>
          <w:t>https://youtu.be/lZVmMvQImJA</w:t>
        </w:r>
      </w:hyperlink>
    </w:p>
    <w:p w:rsidR="00037D9C" w:rsidRDefault="00037D9C" w:rsidP="00037D9C"/>
    <w:p w:rsidR="00037D9C" w:rsidRDefault="00037D9C" w:rsidP="00037D9C"/>
    <w:p w:rsidR="00037D9C" w:rsidRDefault="00037D9C" w:rsidP="00037D9C">
      <w:r>
        <w:t>DECESF : lien à venir</w:t>
      </w:r>
    </w:p>
    <w:p w:rsidR="00037D9C" w:rsidRDefault="00037D9C" w:rsidP="00037D9C"/>
    <w:p w:rsidR="00037D9C" w:rsidRDefault="00037D9C" w:rsidP="00037D9C">
      <w:r>
        <w:t>MCERV : lien à venir</w:t>
      </w:r>
    </w:p>
    <w:p w:rsidR="00037D9C" w:rsidRDefault="00037D9C" w:rsidP="00037D9C"/>
    <w:p w:rsidR="00037D9C" w:rsidRDefault="00037D9C" w:rsidP="00037D9C">
      <w:r>
        <w:t xml:space="preserve">- Visioconférences individuelles : </w:t>
      </w:r>
      <w:hyperlink r:id="rId7" w:history="1">
        <w:r w:rsidRPr="00583B46">
          <w:rPr>
            <w:rStyle w:val="Lienhypertexte"/>
          </w:rPr>
          <w:t>https://forms.gle/SYwmrpAHRytM6Jj96</w:t>
        </w:r>
      </w:hyperlink>
    </w:p>
    <w:p w:rsidR="00037D9C" w:rsidRDefault="00037D9C" w:rsidP="00037D9C"/>
    <w:p w:rsidR="00037D9C" w:rsidRDefault="00037D9C" w:rsidP="00037D9C"/>
    <w:p w:rsidR="00037D9C" w:rsidRDefault="00037D9C">
      <w:r>
        <w:t xml:space="preserve">- Visite virtuelle 360° : </w:t>
      </w:r>
      <w:hyperlink r:id="rId8" w:history="1">
        <w:r w:rsidRPr="00583B46">
          <w:rPr>
            <w:rStyle w:val="Lienhypertexte"/>
          </w:rPr>
          <w:t>https://lyceevaclavhavel.fr/visiteonline/index.htm</w:t>
        </w:r>
      </w:hyperlink>
    </w:p>
    <w:p w:rsidR="00037D9C" w:rsidRDefault="00037D9C"/>
    <w:p w:rsidR="00037D9C" w:rsidRDefault="0090413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188595</wp:posOffset>
            </wp:positionV>
            <wp:extent cx="3412490" cy="4778375"/>
            <wp:effectExtent l="0" t="0" r="381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7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9C"/>
    <w:rsid w:val="00037D9C"/>
    <w:rsid w:val="00190AE8"/>
    <w:rsid w:val="0090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57543C"/>
  <w15:chartTrackingRefBased/>
  <w15:docId w15:val="{12FF73F7-D144-1E4E-BBC4-9454579C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37D9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7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yceevaclavhavel.fr/visiteonline/index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SYwmrpAHRytM6Jj9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lZVmMvQImJ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cprJwJ_djCQ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outu.be/IztvPxEQmF4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687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ballarin</dc:creator>
  <cp:keywords/>
  <dc:description/>
  <cp:lastModifiedBy>bruno ballarin</cp:lastModifiedBy>
  <cp:revision>2</cp:revision>
  <dcterms:created xsi:type="dcterms:W3CDTF">2021-02-15T18:19:00Z</dcterms:created>
  <dcterms:modified xsi:type="dcterms:W3CDTF">2021-02-15T18:19:00Z</dcterms:modified>
</cp:coreProperties>
</file>